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763FA">
            <w:pPr>
              <w:pStyle w:val="ekvkvnummer"/>
            </w:pPr>
            <w:r>
              <w:t xml:space="preserve">KV </w:t>
            </w:r>
            <w:r w:rsidR="00B763FA">
              <w:t>06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Pr="00B763FA" w:rsidRDefault="002D217B" w:rsidP="00D60378">
      <w:pPr>
        <w:rPr>
          <w:b/>
        </w:rPr>
      </w:pPr>
      <w:bookmarkStart w:id="1" w:name="bmStart"/>
      <w:bookmarkEnd w:id="1"/>
      <w:r w:rsidRPr="00B763FA">
        <w:rPr>
          <w:b/>
        </w:rPr>
        <w:t xml:space="preserve">Schaurig schöne </w:t>
      </w:r>
      <w:r w:rsidR="002115F9" w:rsidRPr="00B763FA">
        <w:rPr>
          <w:b/>
        </w:rPr>
        <w:t>Totenkopfkekse</w:t>
      </w:r>
    </w:p>
    <w:p w:rsidR="002115F9" w:rsidRDefault="002D217B" w:rsidP="00D60378">
      <w:r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3366C8F8" wp14:editId="0938A0B2">
            <wp:simplePos x="0" y="0"/>
            <wp:positionH relativeFrom="margin">
              <wp:posOffset>2196465</wp:posOffset>
            </wp:positionH>
            <wp:positionV relativeFrom="margin">
              <wp:posOffset>1207135</wp:posOffset>
            </wp:positionV>
            <wp:extent cx="3619500" cy="2505075"/>
            <wp:effectExtent l="0" t="0" r="0" b="9525"/>
            <wp:wrapSquare wrapText="bothSides"/>
            <wp:docPr id="1" name="Grafik 1" descr="D:\Blogbeitrag\DSCI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logbeitrag\DSCI09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7" t="6432" r="-32" b="9002"/>
                    <a:stretch/>
                  </pic:blipFill>
                  <pic:spPr bwMode="auto">
                    <a:xfrm>
                      <a:off x="0" y="0"/>
                      <a:ext cx="36195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15F9" w:rsidRDefault="002115F9" w:rsidP="00D60378">
      <w:r>
        <w:t>Du brauchst:</w:t>
      </w:r>
    </w:p>
    <w:p w:rsidR="002115F9" w:rsidRDefault="002115F9" w:rsidP="00D60378">
      <w:r>
        <w:t>300 g Mehl</w:t>
      </w:r>
    </w:p>
    <w:p w:rsidR="002115F9" w:rsidRDefault="002115F9" w:rsidP="00D60378">
      <w:r>
        <w:t>200g kalte Butter</w:t>
      </w:r>
    </w:p>
    <w:p w:rsidR="002115F9" w:rsidRDefault="002115F9" w:rsidP="00D60378">
      <w:r>
        <w:t>100 g Zucker</w:t>
      </w:r>
    </w:p>
    <w:p w:rsidR="002115F9" w:rsidRDefault="002115F9" w:rsidP="00D60378">
      <w:r>
        <w:t>1 Ei</w:t>
      </w:r>
    </w:p>
    <w:p w:rsidR="002115F9" w:rsidRDefault="002115F9" w:rsidP="00D60378">
      <w:r>
        <w:t>1 Prise Salz</w:t>
      </w:r>
    </w:p>
    <w:p w:rsidR="002115F9" w:rsidRDefault="002115F9" w:rsidP="00D60378">
      <w:r>
        <w:t>50 g Puderzucker</w:t>
      </w:r>
      <w:r w:rsidR="002D217B" w:rsidRPr="002D217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115F9" w:rsidRDefault="002115F9" w:rsidP="00D60378">
      <w:r>
        <w:t>1 Zitrone</w:t>
      </w:r>
    </w:p>
    <w:p w:rsidR="002115F9" w:rsidRDefault="002115F9" w:rsidP="00D60378">
      <w:r>
        <w:t>Lebensmittelfarbe</w:t>
      </w:r>
    </w:p>
    <w:p w:rsidR="002115F9" w:rsidRDefault="002D217B" w:rsidP="00D60378">
      <w:r>
        <w:t>Smarties</w:t>
      </w:r>
    </w:p>
    <w:p w:rsidR="002115F9" w:rsidRDefault="002115F9" w:rsidP="00D60378"/>
    <w:p w:rsidR="002115F9" w:rsidRPr="00B763FA" w:rsidRDefault="002115F9" w:rsidP="00D60378">
      <w:pPr>
        <w:rPr>
          <w:b/>
        </w:rPr>
      </w:pPr>
      <w:r w:rsidRPr="00B763FA">
        <w:rPr>
          <w:b/>
        </w:rPr>
        <w:t xml:space="preserve">So geht’s: </w:t>
      </w:r>
    </w:p>
    <w:p w:rsidR="002115F9" w:rsidRDefault="002115F9" w:rsidP="00D60378">
      <w:r>
        <w:t xml:space="preserve">1. Vermische Mehl, Butter, Zucker, Ei und Salz in einer Schüssel und </w:t>
      </w:r>
      <w:r>
        <w:tab/>
        <w:t>verknete alles zu einem Teig.</w:t>
      </w:r>
    </w:p>
    <w:p w:rsidR="002115F9" w:rsidRDefault="002115F9" w:rsidP="00D60378"/>
    <w:p w:rsidR="002115F9" w:rsidRDefault="002115F9" w:rsidP="00D60378">
      <w:r>
        <w:t xml:space="preserve">2. Forme den Teig zu einer Kugel. Wickle die Kugel in Frischhaltefolie </w:t>
      </w:r>
      <w:r>
        <w:tab/>
        <w:t xml:space="preserve">und lege sie für eine Stunde in den Kühlschrank. </w:t>
      </w:r>
    </w:p>
    <w:p w:rsidR="002115F9" w:rsidRDefault="002115F9" w:rsidP="00D60378"/>
    <w:p w:rsidR="002115F9" w:rsidRDefault="002115F9" w:rsidP="00D60378">
      <w:r>
        <w:t xml:space="preserve">3. Heize den Backofen auf 180° vor. Verteile etwas Mehl auf dem Tisch </w:t>
      </w:r>
      <w:r>
        <w:tab/>
        <w:t xml:space="preserve">und rolle den Teig darauf aus. Schneide mit dem Messer Totenköpfe </w:t>
      </w:r>
      <w:r>
        <w:tab/>
        <w:t xml:space="preserve">aus dem Teig. </w:t>
      </w:r>
    </w:p>
    <w:p w:rsidR="002115F9" w:rsidRDefault="002115F9" w:rsidP="00D60378"/>
    <w:p w:rsidR="002115F9" w:rsidRDefault="002115F9" w:rsidP="00D60378">
      <w:r>
        <w:t xml:space="preserve">4. Lege ein Backblech mit Bachpapier aus. Lege die Totenköpfe auf das </w:t>
      </w:r>
      <w:r w:rsidR="002D217B">
        <w:tab/>
      </w:r>
      <w:r>
        <w:t xml:space="preserve">Backblech und backe die Kekse </w:t>
      </w:r>
      <w:r w:rsidR="002D217B">
        <w:t xml:space="preserve">12-13 Minuten im Ofen, bis sie </w:t>
      </w:r>
      <w:r w:rsidR="002D217B">
        <w:tab/>
        <w:t xml:space="preserve">goldgelb sind. Hole das Blech aus dem Ofen und lasse die Kekse </w:t>
      </w:r>
      <w:r w:rsidR="002D217B">
        <w:tab/>
        <w:t>auskühlen.</w:t>
      </w:r>
    </w:p>
    <w:p w:rsidR="002D217B" w:rsidRDefault="002D217B" w:rsidP="00D60378"/>
    <w:p w:rsidR="002D217B" w:rsidRDefault="002D217B" w:rsidP="00D60378">
      <w:r>
        <w:t xml:space="preserve">5. Presse den Saft aus der Zitrone und vermische ihn mit dem </w:t>
      </w:r>
      <w:r>
        <w:tab/>
        <w:t xml:space="preserve">Puderzucker. Verstreiche die Mischung auf den Keksen. Verziere </w:t>
      </w:r>
      <w:r>
        <w:tab/>
        <w:t xml:space="preserve">deine Totenköpfe mit Smarties und Lebensmittelfarbe. </w:t>
      </w:r>
    </w:p>
    <w:p w:rsidR="002D217B" w:rsidRDefault="002D217B" w:rsidP="00D60378"/>
    <w:p w:rsidR="002D217B" w:rsidRDefault="002D217B" w:rsidP="00D60378">
      <w:r>
        <w:t>Guten Appetit!</w:t>
      </w:r>
    </w:p>
    <w:sectPr w:rsidR="002D217B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5F9" w:rsidRDefault="002115F9" w:rsidP="003C599D">
      <w:pPr>
        <w:spacing w:line="240" w:lineRule="auto"/>
      </w:pPr>
      <w:r>
        <w:separator/>
      </w:r>
    </w:p>
  </w:endnote>
  <w:endnote w:type="continuationSeparator" w:id="0">
    <w:p w:rsidR="002115F9" w:rsidRDefault="002115F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2D217B">
            <w:t>Kristina Meyer</w:t>
          </w:r>
        </w:p>
        <w:p w:rsidR="002D217B" w:rsidRPr="00913892" w:rsidRDefault="002D217B" w:rsidP="002D217B">
          <w:pPr>
            <w:pStyle w:val="ekvquelle"/>
          </w:pPr>
          <w:r>
            <w:t>Bildquellen: 1. Kristina Meyer, Leipzig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5F9" w:rsidRDefault="002115F9" w:rsidP="003C599D">
      <w:pPr>
        <w:spacing w:line="240" w:lineRule="auto"/>
      </w:pPr>
      <w:r>
        <w:separator/>
      </w:r>
    </w:p>
  </w:footnote>
  <w:footnote w:type="continuationSeparator" w:id="0">
    <w:p w:rsidR="002115F9" w:rsidRDefault="002115F9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5F9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15F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217B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B60F2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763F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855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2</cp:revision>
  <cp:lastPrinted>2016-12-08T14:25:00Z</cp:lastPrinted>
  <dcterms:created xsi:type="dcterms:W3CDTF">2017-10-25T10:50:00Z</dcterms:created>
  <dcterms:modified xsi:type="dcterms:W3CDTF">2017-10-25T10:50:00Z</dcterms:modified>
</cp:coreProperties>
</file>