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74FF829A" wp14:editId="094233C7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231" w:rsidRDefault="008A7231"/>
                          <w:p w:rsidR="00803015" w:rsidRDefault="00803015"/>
                          <w:p w:rsidR="00803015" w:rsidRDefault="00803015"/>
                          <w:p w:rsidR="00803015" w:rsidRDefault="00803015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  <w:p w:rsidR="00803015" w:rsidRDefault="00803015"/>
                    <w:p w:rsidR="00803015" w:rsidRDefault="00803015"/>
                    <w:p w:rsidR="00803015" w:rsidRDefault="00803015"/>
                  </w:txbxContent>
                </v:textbox>
              </v:shape>
            </w:pict>
          </mc:Fallback>
        </mc:AlternateContent>
      </w:r>
    </w:p>
    <w:p w:rsidR="001A024F" w:rsidRDefault="00803015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5019F1F6" wp14:editId="0E644D20">
            <wp:simplePos x="0" y="0"/>
            <wp:positionH relativeFrom="column">
              <wp:posOffset>158115</wp:posOffset>
            </wp:positionH>
            <wp:positionV relativeFrom="paragraph">
              <wp:posOffset>109220</wp:posOffset>
            </wp:positionV>
            <wp:extent cx="5514975" cy="7077075"/>
            <wp:effectExtent l="0" t="0" r="9525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el_1_Franz_hoert_z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2BF7" w:rsidRPr="000B42C1" w:rsidRDefault="00E02BF7" w:rsidP="006D0109">
      <w:pPr>
        <w:pStyle w:val="ekvgrundtextarial"/>
        <w:rPr>
          <w:b/>
          <w:noProof/>
          <w:sz w:val="144"/>
          <w:szCs w:val="144"/>
        </w:rPr>
      </w:pPr>
    </w:p>
    <w:sectPr w:rsidR="00E02BF7" w:rsidRPr="000B42C1" w:rsidSect="00A02B1A">
      <w:headerReference w:type="default" r:id="rId8"/>
      <w:footerReference w:type="default" r:id="rId9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09D" w:rsidRDefault="0038309D" w:rsidP="000C224E">
      <w:pPr>
        <w:pStyle w:val="ekvue1arial"/>
      </w:pPr>
      <w:r>
        <w:separator/>
      </w:r>
    </w:p>
  </w:endnote>
  <w:endnote w:type="continuationSeparator" w:id="0">
    <w:p w:rsidR="0038309D" w:rsidRDefault="0038309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Tr="00AD4D38">
      <w:trPr>
        <w:trHeight w:hRule="exact" w:val="680"/>
      </w:trPr>
      <w:tc>
        <w:tcPr>
          <w:tcW w:w="1137" w:type="dxa"/>
        </w:tcPr>
        <w:p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4A0591DB" wp14:editId="52B94CA2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:rsidR="0038309D" w:rsidRDefault="0038309D" w:rsidP="00106013">
          <w:pPr>
            <w:pStyle w:val="ekvpagina"/>
          </w:pPr>
        </w:p>
        <w:p w:rsidR="0038309D" w:rsidRPr="0038309D" w:rsidRDefault="0038309D" w:rsidP="00106013">
          <w:pPr>
            <w:pStyle w:val="ekvpagina"/>
            <w:rPr>
              <w:b/>
            </w:rPr>
          </w:pPr>
          <w:r w:rsidRPr="0038309D">
            <w:rPr>
              <w:b/>
            </w:rPr>
            <w:t>www.zebrafanclub.de</w:t>
          </w:r>
        </w:p>
      </w:tc>
      <w:tc>
        <w:tcPr>
          <w:tcW w:w="5914" w:type="dxa"/>
        </w:tcPr>
        <w:p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09D" w:rsidRDefault="0038309D" w:rsidP="000C224E">
      <w:pPr>
        <w:pStyle w:val="ekvue1arial"/>
      </w:pPr>
      <w:r>
        <w:separator/>
      </w:r>
    </w:p>
  </w:footnote>
  <w:footnote w:type="continuationSeparator" w:id="0">
    <w:p w:rsidR="0038309D" w:rsidRDefault="0038309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15D3"/>
    <w:rsid w:val="001B7AA3"/>
    <w:rsid w:val="001C14A4"/>
    <w:rsid w:val="001C4082"/>
    <w:rsid w:val="001C531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383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30C7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75C28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D4427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3015"/>
    <w:rsid w:val="00807041"/>
    <w:rsid w:val="00811073"/>
    <w:rsid w:val="00815001"/>
    <w:rsid w:val="0082455E"/>
    <w:rsid w:val="00826745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E58CF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779E5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D5BF4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C1E9C"/>
    <w:rsid w:val="00DD31FD"/>
    <w:rsid w:val="00DD6291"/>
    <w:rsid w:val="00DE5308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01C5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24C8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10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Zebra-Dienstekärtchen</vt:lpstr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5</cp:revision>
  <cp:lastPrinted>2015-08-28T10:41:00Z</cp:lastPrinted>
  <dcterms:created xsi:type="dcterms:W3CDTF">2016-08-02T12:02:00Z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